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151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6F0A055" w14:textId="77777777" w:rsidR="00FE6EC8" w:rsidRPr="00E85333" w:rsidRDefault="00FE6EC8" w:rsidP="00FE6EC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8439C58" w14:textId="77777777" w:rsidR="00FE6EC8" w:rsidRPr="00E85333" w:rsidRDefault="00FE6EC8" w:rsidP="00FE6EC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4D1B009" w14:textId="77777777" w:rsidR="00FE6EC8" w:rsidRPr="00E85333" w:rsidRDefault="00FE6EC8" w:rsidP="00FE6EC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B5B41D4" w14:textId="77777777" w:rsidR="00FE6EC8" w:rsidRPr="00E85333" w:rsidRDefault="00FE6EC8" w:rsidP="00FE6EC8">
      <w:pPr>
        <w:jc w:val="center"/>
        <w:rPr>
          <w:rFonts w:ascii="Times New Roman" w:hAnsi="Times New Roman"/>
          <w:sz w:val="24"/>
          <w:szCs w:val="24"/>
        </w:rPr>
      </w:pPr>
    </w:p>
    <w:p w14:paraId="56F945D2" w14:textId="51765BB5" w:rsidR="00FE6EC8" w:rsidRPr="00AD0B8C" w:rsidRDefault="00FE6EC8" w:rsidP="00FE6EC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151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B2198">
        <w:rPr>
          <w:rFonts w:ascii="Times New Roman" w:hAnsi="Times New Roman"/>
          <w:sz w:val="24"/>
          <w:szCs w:val="24"/>
        </w:rPr>
        <w:t>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70:22:0010106:5983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Иванова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Людмила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Васильевна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>
        <w:rPr>
          <w:rFonts w:ascii="Times New Roman" w:hAnsi="Times New Roman"/>
          <w:sz w:val="24"/>
          <w:szCs w:val="24"/>
        </w:rPr>
        <w:t xml:space="preserve">серия  </w:t>
      </w:r>
      <w:r w:rsidRPr="00AD0B8C">
        <w:rPr>
          <w:rFonts w:ascii="Times New Roman" w:hAnsi="Times New Roman"/>
          <w:sz w:val="24"/>
          <w:szCs w:val="24"/>
        </w:rPr>
        <w:t>№, выдан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внутренних д</w:t>
      </w:r>
      <w:r w:rsidRPr="003F1AE6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3F1AE6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3F1AE6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СНИЛС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33F86108" w14:textId="2DC62FE7" w:rsidR="00FE6EC8" w:rsidRPr="00AD0B8C" w:rsidRDefault="00FE6EC8" w:rsidP="00FE6EC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Иванов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>
        <w:rPr>
          <w:rFonts w:ascii="Times New Roman" w:hAnsi="Times New Roman"/>
          <w:sz w:val="24"/>
          <w:szCs w:val="24"/>
        </w:rPr>
        <w:t>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Людмил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Васильевн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3F1AE6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от 25.09.1995, реестровый № 216-К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5AAF3E48" w14:textId="77777777" w:rsidR="00FE6EC8" w:rsidRPr="00AD0B8C" w:rsidRDefault="00FE6EC8" w:rsidP="00FE6EC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FF529D9" w14:textId="77777777" w:rsidR="00FE6EC8" w:rsidRPr="00E85333" w:rsidRDefault="00FE6EC8" w:rsidP="00FE6EC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728721C" w14:textId="77777777" w:rsidR="00FE6EC8" w:rsidRDefault="00FE6EC8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D7A068" w14:textId="77777777" w:rsidR="003A70AA" w:rsidRDefault="003A70AA">
      <w:r>
        <w:separator/>
      </w:r>
    </w:p>
  </w:endnote>
  <w:endnote w:type="continuationSeparator" w:id="0">
    <w:p w14:paraId="5D0DEBA2" w14:textId="77777777" w:rsidR="003A70AA" w:rsidRDefault="003A7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0334456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0334456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7D0566" w14:textId="77777777" w:rsidR="003A70AA" w:rsidRDefault="003A70AA">
      <w:r>
        <w:separator/>
      </w:r>
    </w:p>
  </w:footnote>
  <w:footnote w:type="continuationSeparator" w:id="0">
    <w:p w14:paraId="10EE0BAE" w14:textId="77777777" w:rsidR="003A70AA" w:rsidRDefault="003A70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D6716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D671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A70AA"/>
    <w:rsid w:val="003D671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E6EC8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27CB7-3306-4BF9-BD4F-319F7D508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172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2024-11-08T06:11:00Z</dcterms:modified>
</cp:coreProperties>
</file>