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9E2F74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36DEAAC" wp14:editId="6AD09ECD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8F410C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 w14:paraId="091E4BF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DBF1CEA" w14:textId="01DD27AB"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91C98C9" w14:textId="1C4780FF" w:rsidR="006E31E3" w:rsidRPr="00331689" w:rsidRDefault="00B271D5" w:rsidP="0033168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996C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829A1" w:rsidRPr="00E221BB">
              <w:rPr>
                <w:rFonts w:ascii="Times New Roman" w:hAnsi="Times New Roman"/>
                <w:color w:val="000000"/>
                <w:sz w:val="24"/>
                <w:szCs w:val="24"/>
              </w:rPr>
              <w:t>Томская област</w:t>
            </w:r>
            <w:r w:rsidR="003829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ь, ЗАТО </w:t>
            </w:r>
            <w:proofErr w:type="spellStart"/>
            <w:r w:rsidR="003829A1">
              <w:rPr>
                <w:rFonts w:ascii="Times New Roman" w:hAnsi="Times New Roman"/>
                <w:color w:val="000000"/>
                <w:sz w:val="24"/>
                <w:szCs w:val="24"/>
              </w:rPr>
              <w:t>Северк</w:t>
            </w:r>
            <w:proofErr w:type="spellEnd"/>
            <w:r w:rsidR="003829A1">
              <w:rPr>
                <w:rFonts w:ascii="Times New Roman" w:hAnsi="Times New Roman"/>
                <w:color w:val="000000"/>
                <w:sz w:val="24"/>
                <w:szCs w:val="24"/>
              </w:rPr>
              <w:t>, г.Северск, ул.Строителей, 17/1, пом.</w:t>
            </w:r>
            <w:r w:rsidR="00331689">
              <w:rPr>
                <w:rFonts w:ascii="Times New Roman" w:hAnsi="Times New Roman"/>
                <w:color w:val="000000"/>
                <w:sz w:val="24"/>
                <w:szCs w:val="24"/>
              </w:rPr>
              <w:t>270</w:t>
            </w:r>
            <w:r w:rsidR="003829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(ПО «</w:t>
            </w:r>
            <w:r w:rsidR="003829A1" w:rsidRPr="00E221BB">
              <w:rPr>
                <w:rFonts w:ascii="Times New Roman" w:hAnsi="Times New Roman"/>
                <w:color w:val="000000"/>
                <w:sz w:val="24"/>
                <w:szCs w:val="24"/>
              </w:rPr>
              <w:t>Строитель-17</w:t>
            </w:r>
            <w:r w:rsidR="003829A1">
              <w:rPr>
                <w:rFonts w:ascii="Times New Roman" w:hAnsi="Times New Roman"/>
                <w:color w:val="000000"/>
                <w:sz w:val="24"/>
                <w:szCs w:val="24"/>
              </w:rPr>
              <w:t>»)</w:t>
            </w:r>
          </w:p>
        </w:tc>
      </w:tr>
    </w:tbl>
    <w:p w14:paraId="6A55CAC7" w14:textId="77777777"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14:paraId="78511206" w14:textId="77777777"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92D794C" w14:textId="77777777"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0934209" w14:textId="77777777"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14:paraId="6C591C8C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1A9196D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F413A19" w14:textId="77777777"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14:paraId="445EA035" w14:textId="77777777"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14:paraId="7D34E3E5" w14:textId="77777777"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117D5CE" w14:textId="77777777"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3A72255D" w14:textId="77777777"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1782CFE0" w14:textId="53FD47F6" w:rsidR="00271A98" w:rsidRDefault="00F3311B" w:rsidP="00271A98">
      <w:pPr>
        <w:pStyle w:val="af0"/>
        <w:numPr>
          <w:ilvl w:val="0"/>
          <w:numId w:val="3"/>
        </w:numPr>
        <w:jc w:val="both"/>
        <w:rPr>
          <w:sz w:val="24"/>
          <w:szCs w:val="24"/>
          <w:shd w:val="clear" w:color="auto" w:fill="F8F8F8"/>
        </w:rPr>
      </w:pPr>
      <w:r w:rsidRPr="00271A98">
        <w:rPr>
          <w:rFonts w:ascii="Times New Roman" w:hAnsi="Times New Roman"/>
          <w:sz w:val="24"/>
          <w:szCs w:val="24"/>
        </w:rPr>
        <w:t>В</w:t>
      </w:r>
      <w:r w:rsidR="006C0F0A" w:rsidRPr="00271A98">
        <w:rPr>
          <w:rFonts w:ascii="Times New Roman" w:hAnsi="Times New Roman"/>
          <w:sz w:val="24"/>
          <w:szCs w:val="24"/>
        </w:rPr>
        <w:t xml:space="preserve"> отношении </w:t>
      </w:r>
      <w:r w:rsidRPr="00271A9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71A98">
        <w:rPr>
          <w:rFonts w:ascii="Times New Roman" w:hAnsi="Times New Roman"/>
          <w:sz w:val="24"/>
          <w:szCs w:val="24"/>
        </w:rPr>
        <w:t>не</w:t>
      </w:r>
      <w:r w:rsidR="006C0F0A" w:rsidRPr="00271A98">
        <w:rPr>
          <w:rFonts w:ascii="Times New Roman" w:hAnsi="Times New Roman"/>
          <w:sz w:val="24"/>
          <w:szCs w:val="24"/>
        </w:rPr>
        <w:t>жилого помещения</w:t>
      </w:r>
      <w:r w:rsidR="00365749" w:rsidRPr="00271A98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3829A1" w:rsidRPr="00271A98">
        <w:rPr>
          <w:rFonts w:ascii="Times New Roman" w:hAnsi="Times New Roman"/>
          <w:color w:val="000000"/>
          <w:sz w:val="24"/>
          <w:szCs w:val="24"/>
        </w:rPr>
        <w:t xml:space="preserve">Томская область, ЗАТО </w:t>
      </w:r>
      <w:proofErr w:type="spellStart"/>
      <w:r w:rsidR="003829A1" w:rsidRPr="00271A98">
        <w:rPr>
          <w:rFonts w:ascii="Times New Roman" w:hAnsi="Times New Roman"/>
          <w:color w:val="000000"/>
          <w:sz w:val="24"/>
          <w:szCs w:val="24"/>
        </w:rPr>
        <w:t>Северк</w:t>
      </w:r>
      <w:proofErr w:type="spellEnd"/>
      <w:r w:rsidR="003829A1" w:rsidRPr="00271A98">
        <w:rPr>
          <w:rFonts w:ascii="Times New Roman" w:hAnsi="Times New Roman"/>
          <w:color w:val="000000"/>
          <w:sz w:val="24"/>
          <w:szCs w:val="24"/>
        </w:rPr>
        <w:t>, г.Северск, ул.Строителей, 17/1, пом.</w:t>
      </w:r>
      <w:r w:rsidR="00331689" w:rsidRPr="00271A98">
        <w:rPr>
          <w:rFonts w:ascii="Times New Roman" w:hAnsi="Times New Roman"/>
          <w:color w:val="000000"/>
          <w:sz w:val="24"/>
          <w:szCs w:val="24"/>
        </w:rPr>
        <w:t>270</w:t>
      </w:r>
      <w:r w:rsidR="003829A1" w:rsidRPr="00271A98">
        <w:rPr>
          <w:rFonts w:ascii="Times New Roman" w:hAnsi="Times New Roman"/>
          <w:color w:val="000000"/>
          <w:sz w:val="24"/>
          <w:szCs w:val="24"/>
        </w:rPr>
        <w:t xml:space="preserve"> (ПО «Строитель-17»)</w:t>
      </w:r>
      <w:r w:rsidR="002A6631" w:rsidRPr="00271A98">
        <w:rPr>
          <w:sz w:val="24"/>
          <w:szCs w:val="24"/>
        </w:rPr>
        <w:t xml:space="preserve">, </w:t>
      </w:r>
      <w:r w:rsidR="001921C9" w:rsidRPr="00271A98">
        <w:rPr>
          <w:sz w:val="24"/>
          <w:szCs w:val="24"/>
        </w:rPr>
        <w:t xml:space="preserve">общей площадью </w:t>
      </w:r>
      <w:r w:rsidR="002C1147" w:rsidRPr="00271A98">
        <w:rPr>
          <w:sz w:val="24"/>
          <w:szCs w:val="24"/>
        </w:rPr>
        <w:t>3</w:t>
      </w:r>
      <w:r w:rsidR="001921C9" w:rsidRPr="00271A98">
        <w:rPr>
          <w:sz w:val="24"/>
          <w:szCs w:val="24"/>
        </w:rPr>
        <w:t>,</w:t>
      </w:r>
      <w:r w:rsidR="00331689" w:rsidRPr="00271A98">
        <w:rPr>
          <w:sz w:val="24"/>
          <w:szCs w:val="24"/>
        </w:rPr>
        <w:t>8</w:t>
      </w:r>
      <w:r w:rsidR="001921C9" w:rsidRPr="00271A98">
        <w:rPr>
          <w:sz w:val="24"/>
          <w:szCs w:val="24"/>
        </w:rPr>
        <w:t xml:space="preserve"> кв.м </w:t>
      </w:r>
      <w:r w:rsidR="00365749" w:rsidRPr="00271A9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0B5472" w:rsidRPr="00271A98">
        <w:rPr>
          <w:rFonts w:ascii="Times New Roman" w:hAnsi="Times New Roman"/>
          <w:color w:val="000000"/>
          <w:sz w:val="24"/>
          <w:szCs w:val="24"/>
        </w:rPr>
        <w:t>70:22:0010104:50</w:t>
      </w:r>
      <w:r w:rsidR="00331689" w:rsidRPr="00271A98">
        <w:rPr>
          <w:rFonts w:ascii="Times New Roman" w:hAnsi="Times New Roman"/>
          <w:color w:val="000000"/>
          <w:sz w:val="24"/>
          <w:szCs w:val="24"/>
        </w:rPr>
        <w:t>5</w:t>
      </w:r>
      <w:r w:rsidR="000B5472" w:rsidRPr="00271A98">
        <w:rPr>
          <w:rFonts w:ascii="Times New Roman" w:hAnsi="Times New Roman"/>
          <w:color w:val="000000"/>
          <w:sz w:val="24"/>
          <w:szCs w:val="24"/>
        </w:rPr>
        <w:t>2</w:t>
      </w:r>
      <w:r w:rsidR="008C1E34" w:rsidRPr="00271A98">
        <w:rPr>
          <w:rFonts w:ascii="Times New Roman" w:hAnsi="Times New Roman"/>
          <w:sz w:val="24"/>
          <w:szCs w:val="24"/>
        </w:rPr>
        <w:t>)</w:t>
      </w:r>
      <w:r w:rsidR="00365749" w:rsidRPr="00271A98">
        <w:rPr>
          <w:rFonts w:ascii="Times New Roman" w:hAnsi="Times New Roman"/>
          <w:sz w:val="24"/>
          <w:szCs w:val="24"/>
        </w:rPr>
        <w:t xml:space="preserve">, </w:t>
      </w:r>
      <w:r w:rsidRPr="00271A98">
        <w:rPr>
          <w:rFonts w:ascii="Times New Roman" w:hAnsi="Times New Roman"/>
          <w:sz w:val="24"/>
          <w:szCs w:val="24"/>
        </w:rPr>
        <w:t>выявлен</w:t>
      </w:r>
      <w:r w:rsidR="007D3766" w:rsidRPr="00271A98">
        <w:rPr>
          <w:rFonts w:ascii="Times New Roman" w:hAnsi="Times New Roman"/>
          <w:sz w:val="24"/>
          <w:szCs w:val="24"/>
        </w:rPr>
        <w:t>а</w:t>
      </w:r>
      <w:r w:rsidRPr="00271A98">
        <w:rPr>
          <w:rFonts w:ascii="Times New Roman" w:hAnsi="Times New Roman"/>
          <w:sz w:val="24"/>
          <w:szCs w:val="24"/>
        </w:rPr>
        <w:t xml:space="preserve"> </w:t>
      </w:r>
      <w:r w:rsidR="00702617" w:rsidRPr="00271A98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71A98">
        <w:rPr>
          <w:rFonts w:ascii="Times New Roman" w:hAnsi="Times New Roman"/>
          <w:sz w:val="24"/>
          <w:szCs w:val="24"/>
        </w:rPr>
        <w:t>я</w:t>
      </w:r>
      <w:r w:rsidR="00702617" w:rsidRPr="00271A98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271A98">
        <w:rPr>
          <w:rFonts w:ascii="Times New Roman" w:hAnsi="Times New Roman"/>
          <w:sz w:val="24"/>
          <w:szCs w:val="24"/>
        </w:rPr>
        <w:t xml:space="preserve"> </w:t>
      </w:r>
      <w:r w:rsidR="00BD60DA" w:rsidRPr="00271A98">
        <w:rPr>
          <w:rFonts w:ascii="Times New Roman" w:hAnsi="Times New Roman"/>
          <w:bCs/>
          <w:color w:val="000000"/>
          <w:sz w:val="24"/>
          <w:szCs w:val="24"/>
        </w:rPr>
        <w:t>Полетаева Наталия Павловна</w:t>
      </w:r>
      <w:r w:rsidR="00A46805" w:rsidRPr="00271A98">
        <w:rPr>
          <w:rFonts w:ascii="Times New Roman" w:hAnsi="Times New Roman"/>
          <w:sz w:val="24"/>
          <w:szCs w:val="24"/>
        </w:rPr>
        <w:t xml:space="preserve">, </w:t>
      </w:r>
      <w:r w:rsidR="00271A98">
        <w:rPr>
          <w:rFonts w:ascii="Times New Roman" w:hAnsi="Times New Roman"/>
          <w:sz w:val="24"/>
          <w:szCs w:val="24"/>
        </w:rPr>
        <w:t>ХХХХ г.р., паспорт: серия ХХХХ</w:t>
      </w:r>
      <w:r w:rsidR="00271A98">
        <w:rPr>
          <w:rFonts w:ascii="Times New Roman" w:hAnsi="Times New Roman"/>
          <w:color w:val="000000" w:themeColor="text1"/>
          <w:sz w:val="24"/>
          <w:szCs w:val="24"/>
        </w:rPr>
        <w:t xml:space="preserve"> № </w:t>
      </w:r>
      <w:r w:rsidR="00271A98">
        <w:rPr>
          <w:rFonts w:ascii="Times New Roman" w:hAnsi="Times New Roman"/>
          <w:sz w:val="24"/>
          <w:szCs w:val="24"/>
        </w:rPr>
        <w:t>ХХХХ, выдан ХХХХ, дата выдачи ХХХХ</w:t>
      </w:r>
      <w:r w:rsidR="00271A98">
        <w:rPr>
          <w:rFonts w:ascii="Times New Roman" w:hAnsi="Times New Roman"/>
          <w:sz w:val="24"/>
          <w:szCs w:val="24"/>
        </w:rPr>
        <w:t>, СНИЛС ХХХХ, зарегистрированная</w:t>
      </w:r>
      <w:bookmarkStart w:id="1" w:name="_GoBack"/>
      <w:bookmarkEnd w:id="1"/>
      <w:r w:rsidR="00271A98">
        <w:rPr>
          <w:rFonts w:ascii="Times New Roman" w:hAnsi="Times New Roman"/>
          <w:sz w:val="24"/>
          <w:szCs w:val="24"/>
        </w:rPr>
        <w:t xml:space="preserve"> по адресу: ХХХХ.</w:t>
      </w:r>
    </w:p>
    <w:p w14:paraId="325DD585" w14:textId="2553B63C" w:rsidR="00B37D82" w:rsidRPr="00271A98" w:rsidRDefault="00E1100D" w:rsidP="00A0013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271A98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BD60DA" w:rsidRPr="00271A98">
        <w:rPr>
          <w:rFonts w:ascii="Times New Roman" w:hAnsi="Times New Roman"/>
          <w:bCs/>
          <w:color w:val="000000"/>
          <w:sz w:val="24"/>
          <w:szCs w:val="24"/>
        </w:rPr>
        <w:t xml:space="preserve">Полетаевой Наталии Павловны </w:t>
      </w:r>
      <w:r w:rsidR="009E0D94" w:rsidRPr="00271A98">
        <w:rPr>
          <w:rFonts w:ascii="Times New Roman" w:hAnsi="Times New Roman"/>
          <w:sz w:val="24"/>
          <w:szCs w:val="24"/>
        </w:rPr>
        <w:t xml:space="preserve">на </w:t>
      </w:r>
      <w:r w:rsidRPr="00271A98">
        <w:rPr>
          <w:rFonts w:ascii="Times New Roman" w:hAnsi="Times New Roman"/>
          <w:sz w:val="24"/>
          <w:szCs w:val="24"/>
        </w:rPr>
        <w:t>указанный</w:t>
      </w:r>
      <w:r w:rsidR="006E31E3" w:rsidRPr="00271A98">
        <w:rPr>
          <w:rFonts w:ascii="Times New Roman" w:hAnsi="Times New Roman"/>
          <w:sz w:val="24"/>
          <w:szCs w:val="24"/>
        </w:rPr>
        <w:t xml:space="preserve"> </w:t>
      </w:r>
      <w:r w:rsidR="0061768B" w:rsidRPr="00271A98">
        <w:rPr>
          <w:rFonts w:ascii="Times New Roman" w:hAnsi="Times New Roman"/>
          <w:sz w:val="24"/>
          <w:szCs w:val="24"/>
        </w:rPr>
        <w:t>в</w:t>
      </w:r>
      <w:r w:rsidRPr="00271A98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2" w:name="_Hlk168995541"/>
      <w:bookmarkStart w:id="3" w:name="_Hlk169707230"/>
      <w:r w:rsidR="00EE3BCD" w:rsidRPr="00271A98">
        <w:rPr>
          <w:rFonts w:ascii="Times New Roman" w:hAnsi="Times New Roman"/>
          <w:color w:val="000000"/>
          <w:sz w:val="24"/>
          <w:szCs w:val="24"/>
        </w:rPr>
        <w:t xml:space="preserve">Постановлением Главы Администрации </w:t>
      </w:r>
      <w:proofErr w:type="spellStart"/>
      <w:r w:rsidR="00EE3BCD" w:rsidRPr="00271A98">
        <w:rPr>
          <w:rFonts w:ascii="Times New Roman" w:hAnsi="Times New Roman"/>
          <w:color w:val="000000"/>
          <w:sz w:val="24"/>
          <w:szCs w:val="24"/>
        </w:rPr>
        <w:t>г.Северска</w:t>
      </w:r>
      <w:proofErr w:type="spellEnd"/>
      <w:r w:rsidR="00EE3BCD" w:rsidRPr="00271A98">
        <w:rPr>
          <w:rFonts w:ascii="Times New Roman" w:hAnsi="Times New Roman"/>
          <w:color w:val="000000"/>
          <w:sz w:val="24"/>
          <w:szCs w:val="24"/>
        </w:rPr>
        <w:t xml:space="preserve"> от 04.12.1996 № 2331</w:t>
      </w:r>
      <w:r w:rsidR="00B37D82" w:rsidRPr="00271A98">
        <w:rPr>
          <w:rFonts w:ascii="Times New Roman" w:hAnsi="Times New Roman"/>
          <w:sz w:val="24"/>
          <w:szCs w:val="24"/>
        </w:rPr>
        <w:t>.</w:t>
      </w:r>
    </w:p>
    <w:bookmarkEnd w:id="2"/>
    <w:bookmarkEnd w:id="3"/>
    <w:p w14:paraId="54D52D80" w14:textId="1740A566"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Pr="00D9674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96742">
        <w:rPr>
          <w:rFonts w:ascii="Times New Roman" w:hAnsi="Times New Roman"/>
          <w:sz w:val="24"/>
          <w:szCs w:val="24"/>
        </w:rPr>
        <w:t xml:space="preserve">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14:paraId="113F6DB5" w14:textId="77777777"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 xml:space="preserve">председателя Комитета архитектуры и градостроительства </w:t>
      </w:r>
      <w:proofErr w:type="gramStart"/>
      <w:r w:rsidR="00560688" w:rsidRPr="00D5048E">
        <w:t>Администрации</w:t>
      </w:r>
      <w:proofErr w:type="gramEnd"/>
      <w:r w:rsidR="00560688" w:rsidRPr="00D5048E">
        <w:t xml:space="preserve"> ЗАТО Северск</w:t>
      </w:r>
      <w:r w:rsidR="00066117" w:rsidRPr="00D5048E">
        <w:t>.</w:t>
      </w:r>
    </w:p>
    <w:p w14:paraId="496062F0" w14:textId="77777777" w:rsidR="00066117" w:rsidRPr="000456A0" w:rsidRDefault="00066117" w:rsidP="007B033A">
      <w:pPr>
        <w:pStyle w:val="ae"/>
        <w:ind w:firstLine="708"/>
        <w:jc w:val="both"/>
      </w:pPr>
    </w:p>
    <w:p w14:paraId="11C07525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1F5ACBC2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14AD134E" w14:textId="77777777" w:rsidTr="00C83548">
        <w:tc>
          <w:tcPr>
            <w:tcW w:w="4860" w:type="dxa"/>
            <w:shd w:val="clear" w:color="auto" w:fill="auto"/>
          </w:tcPr>
          <w:p w14:paraId="7947979B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14:paraId="4A90161C" w14:textId="77777777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14:paraId="4ECA56B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C61155" w14:textId="77777777" w:rsidR="001E626E" w:rsidRDefault="001E626E">
      <w:r>
        <w:separator/>
      </w:r>
    </w:p>
  </w:endnote>
  <w:endnote w:type="continuationSeparator" w:id="0">
    <w:p w14:paraId="618BB2B8" w14:textId="77777777" w:rsidR="001E626E" w:rsidRDefault="001E6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3B5575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6F7DA8" w14:textId="77777777" w:rsidR="001E626E" w:rsidRDefault="001E626E">
      <w:r>
        <w:separator/>
      </w:r>
    </w:p>
  </w:footnote>
  <w:footnote w:type="continuationSeparator" w:id="0">
    <w:p w14:paraId="57692501" w14:textId="77777777" w:rsidR="001E626E" w:rsidRDefault="001E62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85D927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1AE8794C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AC260CD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5B236EC" wp14:editId="20F1A39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0E0895FB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A6E7B3F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B7B218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3DC181B8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439A55AC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7ED67A9B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2D57B8F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22F1C8C9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30B08476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52A810D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445D"/>
    <w:rsid w:val="000171AE"/>
    <w:rsid w:val="00021BA3"/>
    <w:rsid w:val="000224BC"/>
    <w:rsid w:val="00034B97"/>
    <w:rsid w:val="00040832"/>
    <w:rsid w:val="000456A0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B5472"/>
    <w:rsid w:val="000C063C"/>
    <w:rsid w:val="000C5609"/>
    <w:rsid w:val="00103417"/>
    <w:rsid w:val="00104A9C"/>
    <w:rsid w:val="00117A7B"/>
    <w:rsid w:val="00120736"/>
    <w:rsid w:val="00123B5E"/>
    <w:rsid w:val="001323F6"/>
    <w:rsid w:val="00153F92"/>
    <w:rsid w:val="00157C7F"/>
    <w:rsid w:val="00177CE9"/>
    <w:rsid w:val="0018043B"/>
    <w:rsid w:val="00181231"/>
    <w:rsid w:val="00191F3B"/>
    <w:rsid w:val="001921C9"/>
    <w:rsid w:val="00194DC9"/>
    <w:rsid w:val="001970E7"/>
    <w:rsid w:val="001A0964"/>
    <w:rsid w:val="001A54D5"/>
    <w:rsid w:val="001C133A"/>
    <w:rsid w:val="001D2098"/>
    <w:rsid w:val="001D21E1"/>
    <w:rsid w:val="001E626E"/>
    <w:rsid w:val="001F1104"/>
    <w:rsid w:val="00206776"/>
    <w:rsid w:val="002167A2"/>
    <w:rsid w:val="00227E5F"/>
    <w:rsid w:val="002301AE"/>
    <w:rsid w:val="00234FF2"/>
    <w:rsid w:val="00240EC1"/>
    <w:rsid w:val="00244701"/>
    <w:rsid w:val="0025092B"/>
    <w:rsid w:val="002562C9"/>
    <w:rsid w:val="0025653C"/>
    <w:rsid w:val="00256BE6"/>
    <w:rsid w:val="00262963"/>
    <w:rsid w:val="00271A98"/>
    <w:rsid w:val="002833F6"/>
    <w:rsid w:val="002858D4"/>
    <w:rsid w:val="002918BE"/>
    <w:rsid w:val="0029539A"/>
    <w:rsid w:val="002A1ACE"/>
    <w:rsid w:val="002A5033"/>
    <w:rsid w:val="002A6631"/>
    <w:rsid w:val="002C1147"/>
    <w:rsid w:val="002C2626"/>
    <w:rsid w:val="002C4F6F"/>
    <w:rsid w:val="002D05B6"/>
    <w:rsid w:val="002E03B6"/>
    <w:rsid w:val="002E194E"/>
    <w:rsid w:val="002E6323"/>
    <w:rsid w:val="002F148E"/>
    <w:rsid w:val="002F46BA"/>
    <w:rsid w:val="002F4F53"/>
    <w:rsid w:val="002F609D"/>
    <w:rsid w:val="00304731"/>
    <w:rsid w:val="0031227A"/>
    <w:rsid w:val="003148AA"/>
    <w:rsid w:val="00320694"/>
    <w:rsid w:val="00322793"/>
    <w:rsid w:val="003268BE"/>
    <w:rsid w:val="00330412"/>
    <w:rsid w:val="00331689"/>
    <w:rsid w:val="003320FC"/>
    <w:rsid w:val="003339EE"/>
    <w:rsid w:val="00333A8F"/>
    <w:rsid w:val="00340D3A"/>
    <w:rsid w:val="00347F93"/>
    <w:rsid w:val="00353E5E"/>
    <w:rsid w:val="003569E7"/>
    <w:rsid w:val="003623A1"/>
    <w:rsid w:val="00365749"/>
    <w:rsid w:val="0037055F"/>
    <w:rsid w:val="003809C6"/>
    <w:rsid w:val="003829A1"/>
    <w:rsid w:val="003978E6"/>
    <w:rsid w:val="003A4F79"/>
    <w:rsid w:val="003B3EEC"/>
    <w:rsid w:val="003B7A2F"/>
    <w:rsid w:val="003C4B7B"/>
    <w:rsid w:val="003C4CD7"/>
    <w:rsid w:val="003E54E8"/>
    <w:rsid w:val="003E7843"/>
    <w:rsid w:val="003F0F5F"/>
    <w:rsid w:val="003F27CB"/>
    <w:rsid w:val="00402B52"/>
    <w:rsid w:val="004033D4"/>
    <w:rsid w:val="00410CC3"/>
    <w:rsid w:val="00420CDA"/>
    <w:rsid w:val="004311EB"/>
    <w:rsid w:val="004338F8"/>
    <w:rsid w:val="00437D40"/>
    <w:rsid w:val="0044302E"/>
    <w:rsid w:val="0044420B"/>
    <w:rsid w:val="00453C84"/>
    <w:rsid w:val="00455CE1"/>
    <w:rsid w:val="00461CD6"/>
    <w:rsid w:val="00463B78"/>
    <w:rsid w:val="004677A0"/>
    <w:rsid w:val="00476E25"/>
    <w:rsid w:val="004771AB"/>
    <w:rsid w:val="0048165A"/>
    <w:rsid w:val="00493F50"/>
    <w:rsid w:val="00494313"/>
    <w:rsid w:val="004A5682"/>
    <w:rsid w:val="004B24F4"/>
    <w:rsid w:val="004B7254"/>
    <w:rsid w:val="004C02C7"/>
    <w:rsid w:val="004C4AE0"/>
    <w:rsid w:val="004C5C58"/>
    <w:rsid w:val="004C6894"/>
    <w:rsid w:val="004C6EB5"/>
    <w:rsid w:val="004D2E30"/>
    <w:rsid w:val="004E65F1"/>
    <w:rsid w:val="004F793B"/>
    <w:rsid w:val="005044C8"/>
    <w:rsid w:val="00510E8D"/>
    <w:rsid w:val="00515A0A"/>
    <w:rsid w:val="00532E0E"/>
    <w:rsid w:val="00533002"/>
    <w:rsid w:val="00533C9C"/>
    <w:rsid w:val="00535E67"/>
    <w:rsid w:val="00542038"/>
    <w:rsid w:val="00552C16"/>
    <w:rsid w:val="005557EB"/>
    <w:rsid w:val="00557117"/>
    <w:rsid w:val="00560688"/>
    <w:rsid w:val="005674B1"/>
    <w:rsid w:val="005726A1"/>
    <w:rsid w:val="005759FB"/>
    <w:rsid w:val="00576B1E"/>
    <w:rsid w:val="00576D70"/>
    <w:rsid w:val="00577B18"/>
    <w:rsid w:val="00580594"/>
    <w:rsid w:val="00584E3F"/>
    <w:rsid w:val="00585CE2"/>
    <w:rsid w:val="00586564"/>
    <w:rsid w:val="005A2219"/>
    <w:rsid w:val="005B7C1A"/>
    <w:rsid w:val="005C3495"/>
    <w:rsid w:val="005C43FF"/>
    <w:rsid w:val="005E0667"/>
    <w:rsid w:val="005F247B"/>
    <w:rsid w:val="00606C1F"/>
    <w:rsid w:val="006107F6"/>
    <w:rsid w:val="006132C8"/>
    <w:rsid w:val="0061768B"/>
    <w:rsid w:val="00621156"/>
    <w:rsid w:val="006213DF"/>
    <w:rsid w:val="006215C8"/>
    <w:rsid w:val="0062409B"/>
    <w:rsid w:val="00635952"/>
    <w:rsid w:val="0063711C"/>
    <w:rsid w:val="00644D1B"/>
    <w:rsid w:val="00650A40"/>
    <w:rsid w:val="00657E55"/>
    <w:rsid w:val="006644A1"/>
    <w:rsid w:val="00670EA8"/>
    <w:rsid w:val="006727E3"/>
    <w:rsid w:val="00683E26"/>
    <w:rsid w:val="00694348"/>
    <w:rsid w:val="0069685E"/>
    <w:rsid w:val="006A06B2"/>
    <w:rsid w:val="006A1C2F"/>
    <w:rsid w:val="006A2631"/>
    <w:rsid w:val="006B7805"/>
    <w:rsid w:val="006C0F0A"/>
    <w:rsid w:val="006C10D5"/>
    <w:rsid w:val="006C37CF"/>
    <w:rsid w:val="006C5681"/>
    <w:rsid w:val="006C57C6"/>
    <w:rsid w:val="006E061A"/>
    <w:rsid w:val="006E12AA"/>
    <w:rsid w:val="006E21D7"/>
    <w:rsid w:val="006E31E3"/>
    <w:rsid w:val="006F411C"/>
    <w:rsid w:val="006F60A5"/>
    <w:rsid w:val="006F736A"/>
    <w:rsid w:val="007019C1"/>
    <w:rsid w:val="00702617"/>
    <w:rsid w:val="00704634"/>
    <w:rsid w:val="00705590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C1D13"/>
    <w:rsid w:val="007D019E"/>
    <w:rsid w:val="007D3766"/>
    <w:rsid w:val="007D7D04"/>
    <w:rsid w:val="007E07F3"/>
    <w:rsid w:val="007E2180"/>
    <w:rsid w:val="007E4680"/>
    <w:rsid w:val="007F2030"/>
    <w:rsid w:val="0080227D"/>
    <w:rsid w:val="0080284F"/>
    <w:rsid w:val="00810EDB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0CA4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80C95"/>
    <w:rsid w:val="00896B92"/>
    <w:rsid w:val="008A3B9E"/>
    <w:rsid w:val="008A46B4"/>
    <w:rsid w:val="008A5822"/>
    <w:rsid w:val="008A70FB"/>
    <w:rsid w:val="008B40DA"/>
    <w:rsid w:val="008B7B35"/>
    <w:rsid w:val="008C1E34"/>
    <w:rsid w:val="008C4F0C"/>
    <w:rsid w:val="008D1C43"/>
    <w:rsid w:val="008D5303"/>
    <w:rsid w:val="008D7B5D"/>
    <w:rsid w:val="008E38A9"/>
    <w:rsid w:val="008E6075"/>
    <w:rsid w:val="008E6F84"/>
    <w:rsid w:val="008E7AD3"/>
    <w:rsid w:val="008F1FDE"/>
    <w:rsid w:val="008F2F8D"/>
    <w:rsid w:val="009027B5"/>
    <w:rsid w:val="00903340"/>
    <w:rsid w:val="00906196"/>
    <w:rsid w:val="00906F95"/>
    <w:rsid w:val="0091482D"/>
    <w:rsid w:val="00926577"/>
    <w:rsid w:val="009453F9"/>
    <w:rsid w:val="009554C9"/>
    <w:rsid w:val="00974404"/>
    <w:rsid w:val="00983248"/>
    <w:rsid w:val="00992190"/>
    <w:rsid w:val="0099416A"/>
    <w:rsid w:val="00996CB1"/>
    <w:rsid w:val="009A35CB"/>
    <w:rsid w:val="009A522E"/>
    <w:rsid w:val="009A6841"/>
    <w:rsid w:val="009B0504"/>
    <w:rsid w:val="009B201E"/>
    <w:rsid w:val="009B3AD9"/>
    <w:rsid w:val="009B7027"/>
    <w:rsid w:val="009C228D"/>
    <w:rsid w:val="009D22B2"/>
    <w:rsid w:val="009E0D94"/>
    <w:rsid w:val="009E19B9"/>
    <w:rsid w:val="009E6B58"/>
    <w:rsid w:val="009E6BE2"/>
    <w:rsid w:val="009E7B29"/>
    <w:rsid w:val="009F366B"/>
    <w:rsid w:val="009F7A9D"/>
    <w:rsid w:val="00A06755"/>
    <w:rsid w:val="00A10306"/>
    <w:rsid w:val="00A21160"/>
    <w:rsid w:val="00A21B7E"/>
    <w:rsid w:val="00A237B9"/>
    <w:rsid w:val="00A26517"/>
    <w:rsid w:val="00A343C1"/>
    <w:rsid w:val="00A359CF"/>
    <w:rsid w:val="00A40AEC"/>
    <w:rsid w:val="00A42886"/>
    <w:rsid w:val="00A44889"/>
    <w:rsid w:val="00A45DB2"/>
    <w:rsid w:val="00A46805"/>
    <w:rsid w:val="00A646D5"/>
    <w:rsid w:val="00A67170"/>
    <w:rsid w:val="00A85CA3"/>
    <w:rsid w:val="00A97785"/>
    <w:rsid w:val="00AA13FD"/>
    <w:rsid w:val="00AA2D6C"/>
    <w:rsid w:val="00AA2F51"/>
    <w:rsid w:val="00AA46F6"/>
    <w:rsid w:val="00AA58DE"/>
    <w:rsid w:val="00AA6D3A"/>
    <w:rsid w:val="00AB0A4A"/>
    <w:rsid w:val="00AB135B"/>
    <w:rsid w:val="00AC20A6"/>
    <w:rsid w:val="00AC599A"/>
    <w:rsid w:val="00AD192E"/>
    <w:rsid w:val="00AD533D"/>
    <w:rsid w:val="00AD7B7E"/>
    <w:rsid w:val="00AE6EAA"/>
    <w:rsid w:val="00AE7053"/>
    <w:rsid w:val="00AF548E"/>
    <w:rsid w:val="00AF766E"/>
    <w:rsid w:val="00B04806"/>
    <w:rsid w:val="00B06042"/>
    <w:rsid w:val="00B06775"/>
    <w:rsid w:val="00B108D3"/>
    <w:rsid w:val="00B121E2"/>
    <w:rsid w:val="00B271D5"/>
    <w:rsid w:val="00B37D82"/>
    <w:rsid w:val="00B417B5"/>
    <w:rsid w:val="00B45246"/>
    <w:rsid w:val="00B54ACA"/>
    <w:rsid w:val="00B55389"/>
    <w:rsid w:val="00B62244"/>
    <w:rsid w:val="00B64CE4"/>
    <w:rsid w:val="00B6570A"/>
    <w:rsid w:val="00B72430"/>
    <w:rsid w:val="00B7610C"/>
    <w:rsid w:val="00B805BD"/>
    <w:rsid w:val="00B869DC"/>
    <w:rsid w:val="00B87336"/>
    <w:rsid w:val="00B9144E"/>
    <w:rsid w:val="00B9188E"/>
    <w:rsid w:val="00B91A8A"/>
    <w:rsid w:val="00B92D8C"/>
    <w:rsid w:val="00B96D3B"/>
    <w:rsid w:val="00BA158D"/>
    <w:rsid w:val="00BA6FD4"/>
    <w:rsid w:val="00BB2758"/>
    <w:rsid w:val="00BC0620"/>
    <w:rsid w:val="00BC3CD9"/>
    <w:rsid w:val="00BC50FE"/>
    <w:rsid w:val="00BC5F6E"/>
    <w:rsid w:val="00BC6934"/>
    <w:rsid w:val="00BD60DA"/>
    <w:rsid w:val="00BE4371"/>
    <w:rsid w:val="00BE5975"/>
    <w:rsid w:val="00BF7979"/>
    <w:rsid w:val="00C0075C"/>
    <w:rsid w:val="00C03350"/>
    <w:rsid w:val="00C0510B"/>
    <w:rsid w:val="00C0650F"/>
    <w:rsid w:val="00C10181"/>
    <w:rsid w:val="00C12604"/>
    <w:rsid w:val="00C34115"/>
    <w:rsid w:val="00C35214"/>
    <w:rsid w:val="00C41D81"/>
    <w:rsid w:val="00C46E18"/>
    <w:rsid w:val="00C50898"/>
    <w:rsid w:val="00C52B61"/>
    <w:rsid w:val="00C57866"/>
    <w:rsid w:val="00C7143A"/>
    <w:rsid w:val="00C72864"/>
    <w:rsid w:val="00C80D05"/>
    <w:rsid w:val="00C81AD8"/>
    <w:rsid w:val="00C82F9B"/>
    <w:rsid w:val="00C83548"/>
    <w:rsid w:val="00C90782"/>
    <w:rsid w:val="00C94651"/>
    <w:rsid w:val="00C95CEB"/>
    <w:rsid w:val="00CC506C"/>
    <w:rsid w:val="00CC57C9"/>
    <w:rsid w:val="00CE0539"/>
    <w:rsid w:val="00CF4602"/>
    <w:rsid w:val="00CF5652"/>
    <w:rsid w:val="00CF7C19"/>
    <w:rsid w:val="00D019E2"/>
    <w:rsid w:val="00D3135E"/>
    <w:rsid w:val="00D5048E"/>
    <w:rsid w:val="00D668C3"/>
    <w:rsid w:val="00D670E7"/>
    <w:rsid w:val="00D80388"/>
    <w:rsid w:val="00D92501"/>
    <w:rsid w:val="00D96742"/>
    <w:rsid w:val="00DA065A"/>
    <w:rsid w:val="00DA6D8B"/>
    <w:rsid w:val="00DB1E8B"/>
    <w:rsid w:val="00DC40E3"/>
    <w:rsid w:val="00DC4F51"/>
    <w:rsid w:val="00DD3189"/>
    <w:rsid w:val="00DD53D2"/>
    <w:rsid w:val="00DD7092"/>
    <w:rsid w:val="00DE3EEC"/>
    <w:rsid w:val="00DE4062"/>
    <w:rsid w:val="00DE4973"/>
    <w:rsid w:val="00DF6163"/>
    <w:rsid w:val="00E1100D"/>
    <w:rsid w:val="00E118FE"/>
    <w:rsid w:val="00E22E03"/>
    <w:rsid w:val="00E27675"/>
    <w:rsid w:val="00E31C44"/>
    <w:rsid w:val="00E425A5"/>
    <w:rsid w:val="00E43789"/>
    <w:rsid w:val="00E74B4F"/>
    <w:rsid w:val="00E752D8"/>
    <w:rsid w:val="00E93D04"/>
    <w:rsid w:val="00EA2A9B"/>
    <w:rsid w:val="00EB508A"/>
    <w:rsid w:val="00EC3493"/>
    <w:rsid w:val="00ED3802"/>
    <w:rsid w:val="00EE3BCD"/>
    <w:rsid w:val="00EF5ED4"/>
    <w:rsid w:val="00EF7C7B"/>
    <w:rsid w:val="00F02713"/>
    <w:rsid w:val="00F16567"/>
    <w:rsid w:val="00F16ABF"/>
    <w:rsid w:val="00F23BEC"/>
    <w:rsid w:val="00F2656A"/>
    <w:rsid w:val="00F3311B"/>
    <w:rsid w:val="00F377C8"/>
    <w:rsid w:val="00F41CE3"/>
    <w:rsid w:val="00F427AC"/>
    <w:rsid w:val="00F43D97"/>
    <w:rsid w:val="00F46DA8"/>
    <w:rsid w:val="00F50A55"/>
    <w:rsid w:val="00F5148F"/>
    <w:rsid w:val="00F62CD2"/>
    <w:rsid w:val="00F6303C"/>
    <w:rsid w:val="00F66D89"/>
    <w:rsid w:val="00F71CE3"/>
    <w:rsid w:val="00F808FB"/>
    <w:rsid w:val="00F8265F"/>
    <w:rsid w:val="00F93AEF"/>
    <w:rsid w:val="00F93E4D"/>
    <w:rsid w:val="00FA1C15"/>
    <w:rsid w:val="00FA455C"/>
    <w:rsid w:val="00FB7F0E"/>
    <w:rsid w:val="00FD083C"/>
    <w:rsid w:val="00FD599E"/>
    <w:rsid w:val="00FD6F80"/>
    <w:rsid w:val="00FE0742"/>
    <w:rsid w:val="00FF010A"/>
    <w:rsid w:val="00FF02B2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99DF3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41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B1164A-584D-44B0-A13A-E8EA097B9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4</cp:revision>
  <cp:lastPrinted>2024-08-05T04:35:00Z</cp:lastPrinted>
  <dcterms:created xsi:type="dcterms:W3CDTF">2024-11-28T03:36:00Z</dcterms:created>
  <dcterms:modified xsi:type="dcterms:W3CDTF">2024-11-29T02:01:00Z</dcterms:modified>
</cp:coreProperties>
</file>