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22441AE" w:rsidR="009B201E" w:rsidRPr="00A237B9" w:rsidRDefault="00B271D5" w:rsidP="003619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36199D"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36199D">
              <w:rPr>
                <w:rFonts w:ascii="Times New Roman" w:hAnsi="Times New Roman"/>
                <w:sz w:val="24"/>
                <w:szCs w:val="24"/>
              </w:rPr>
              <w:t>,</w:t>
            </w:r>
            <w:r w:rsidR="0036199D"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199D">
              <w:rPr>
                <w:rFonts w:ascii="Times New Roman" w:hAnsi="Times New Roman"/>
                <w:sz w:val="24"/>
                <w:szCs w:val="24"/>
              </w:rPr>
              <w:t>г. Северск, проезд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Центральный, д. 2, строен</w:t>
            </w:r>
            <w:r w:rsidR="0036199D">
              <w:rPr>
                <w:rFonts w:ascii="Times New Roman" w:hAnsi="Times New Roman"/>
                <w:sz w:val="24"/>
                <w:szCs w:val="24"/>
              </w:rPr>
              <w:t>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17, пом.</w:t>
            </w:r>
            <w:r w:rsidR="0036199D">
              <w:rPr>
                <w:rFonts w:ascii="Times New Roman" w:hAnsi="Times New Roman"/>
                <w:sz w:val="24"/>
                <w:szCs w:val="24"/>
              </w:rPr>
              <w:t xml:space="preserve"> 73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08CCDC" w14:textId="77777777" w:rsidR="0036199D" w:rsidRDefault="0036199D" w:rsidP="0036199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DA80570" w14:textId="77777777" w:rsidR="0036199D" w:rsidRPr="004171FD" w:rsidRDefault="0036199D" w:rsidP="0036199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1E57AB8" w14:textId="77777777" w:rsidR="0036199D" w:rsidRPr="004171FD" w:rsidRDefault="0036199D" w:rsidP="0036199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BA1C760" w14:textId="77777777" w:rsidR="0036199D" w:rsidRPr="004171FD" w:rsidRDefault="0036199D" w:rsidP="0036199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486A823E" w14:textId="77777777" w:rsidR="0036199D" w:rsidRPr="004171FD" w:rsidRDefault="0036199D" w:rsidP="0036199D">
      <w:pPr>
        <w:jc w:val="center"/>
        <w:rPr>
          <w:rFonts w:ascii="Times New Roman" w:hAnsi="Times New Roman"/>
          <w:sz w:val="24"/>
          <w:szCs w:val="24"/>
        </w:rPr>
      </w:pPr>
    </w:p>
    <w:p w14:paraId="39137298" w14:textId="6FF4A038" w:rsidR="0036199D" w:rsidRPr="004171FD" w:rsidRDefault="0036199D" w:rsidP="0036199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Томская область,</w:t>
      </w:r>
      <w:r w:rsidRPr="0036199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noProof/>
          <w:sz w:val="24"/>
          <w:szCs w:val="24"/>
        </w:rPr>
        <w:t xml:space="preserve"> г. Северск, проезд</w:t>
      </w:r>
      <w:r w:rsidRPr="00F10CD0">
        <w:rPr>
          <w:rFonts w:ascii="Times New Roman" w:hAnsi="Times New Roman"/>
          <w:noProof/>
          <w:sz w:val="24"/>
          <w:szCs w:val="24"/>
        </w:rPr>
        <w:t xml:space="preserve"> Центральн</w:t>
      </w:r>
      <w:r>
        <w:rPr>
          <w:rFonts w:ascii="Times New Roman" w:hAnsi="Times New Roman"/>
          <w:noProof/>
          <w:sz w:val="24"/>
          <w:szCs w:val="24"/>
        </w:rPr>
        <w:t>ый, д. 2, строение</w:t>
      </w:r>
      <w:r w:rsidRPr="00F10CD0">
        <w:rPr>
          <w:rFonts w:ascii="Times New Roman" w:hAnsi="Times New Roman"/>
          <w:noProof/>
          <w:sz w:val="24"/>
          <w:szCs w:val="24"/>
        </w:rPr>
        <w:t xml:space="preserve"> 17, пом. 73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70:22:0010802:7071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Вакулов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Виктор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Егорович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3A20048A" w14:textId="5CEB7071" w:rsidR="0036199D" w:rsidRPr="004171FD" w:rsidRDefault="0036199D" w:rsidP="0036199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Вакулов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Виктор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Егорович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Заявление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F10CD0">
        <w:rPr>
          <w:rFonts w:ascii="Times New Roman" w:hAnsi="Times New Roman"/>
          <w:noProof/>
          <w:sz w:val="24"/>
          <w:szCs w:val="24"/>
        </w:rPr>
        <w:t xml:space="preserve"> от 25.09.1992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795AFB5F" w14:textId="77777777" w:rsidR="0036199D" w:rsidRPr="004171FD" w:rsidRDefault="0036199D" w:rsidP="0036199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26A522A" w14:textId="77777777" w:rsidR="0036199D" w:rsidRPr="004171FD" w:rsidRDefault="0036199D" w:rsidP="0036199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A59388" w14:textId="77777777" w:rsidR="00803441" w:rsidRDefault="00803441">
      <w:r>
        <w:separator/>
      </w:r>
    </w:p>
  </w:endnote>
  <w:endnote w:type="continuationSeparator" w:id="0">
    <w:p w14:paraId="22058F84" w14:textId="77777777" w:rsidR="00803441" w:rsidRDefault="00803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0336328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0336328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7C1495" w14:textId="77777777" w:rsidR="00803441" w:rsidRDefault="00803441">
      <w:r>
        <w:separator/>
      </w:r>
    </w:p>
  </w:footnote>
  <w:footnote w:type="continuationSeparator" w:id="0">
    <w:p w14:paraId="7880759F" w14:textId="77777777" w:rsidR="00803441" w:rsidRDefault="008034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D4A5F20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D7742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ED774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6199D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03441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ED774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9B20B-0B79-4FE6-8124-0A4A38CCC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160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2024-11-29T06:58:00Z</dcterms:modified>
</cp:coreProperties>
</file>