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6F59363" w14:textId="7F44666B" w:rsidR="00A15AE2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</w:t>
            </w:r>
            <w:r w:rsidR="00A15AE2">
              <w:rPr>
                <w:rFonts w:ascii="Times New Roman" w:hAnsi="Times New Roman"/>
                <w:sz w:val="24"/>
                <w:szCs w:val="24"/>
              </w:rPr>
              <w:t>ого по адресу: Томская область,</w:t>
            </w:r>
          </w:p>
          <w:p w14:paraId="5B689CE6" w14:textId="375FE955" w:rsidR="009B201E" w:rsidRPr="00A237B9" w:rsidRDefault="00A15AE2" w:rsidP="00A15AE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71FD">
              <w:rPr>
                <w:rFonts w:ascii="Times New Roman" w:hAnsi="Times New Roman"/>
                <w:sz w:val="24"/>
                <w:szCs w:val="24"/>
              </w:rPr>
              <w:t>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B271D5" w:rsidRPr="00A237B9">
              <w:rPr>
                <w:rFonts w:ascii="Times New Roman" w:hAnsi="Times New Roman"/>
                <w:sz w:val="24"/>
                <w:szCs w:val="24"/>
              </w:rPr>
              <w:t>г. Северск, ул. Северная, д. 2/1, пом. 89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9E1C7D7" w14:textId="77777777" w:rsidR="00A15AE2" w:rsidRPr="004171FD" w:rsidRDefault="00A15AE2" w:rsidP="00A15AE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65BC7080" w14:textId="77777777" w:rsidR="00A15AE2" w:rsidRPr="004171FD" w:rsidRDefault="00A15AE2" w:rsidP="00A15AE2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934BFD6" w14:textId="77777777" w:rsidR="00A15AE2" w:rsidRPr="004171FD" w:rsidRDefault="00A15AE2" w:rsidP="00A15AE2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47B02658" w14:textId="77777777" w:rsidR="00A15AE2" w:rsidRPr="004171FD" w:rsidRDefault="00A15AE2" w:rsidP="00A15AE2">
      <w:pPr>
        <w:jc w:val="center"/>
        <w:rPr>
          <w:rFonts w:ascii="Times New Roman" w:hAnsi="Times New Roman"/>
          <w:sz w:val="24"/>
          <w:szCs w:val="24"/>
        </w:rPr>
      </w:pPr>
    </w:p>
    <w:p w14:paraId="4BBBE140" w14:textId="0EFE4A8D" w:rsidR="00A15AE2" w:rsidRPr="004171FD" w:rsidRDefault="00A15AE2" w:rsidP="00A15AE2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 xml:space="preserve">Томская область, </w:t>
      </w:r>
      <w:r>
        <w:rPr>
          <w:rFonts w:ascii="Times New Roman" w:hAnsi="Times New Roman"/>
          <w:sz w:val="24"/>
          <w:szCs w:val="24"/>
        </w:rPr>
        <w:t xml:space="preserve">ЗАТО Северск, </w:t>
      </w:r>
      <w:r w:rsidRPr="009F698D">
        <w:rPr>
          <w:rFonts w:ascii="Times New Roman" w:hAnsi="Times New Roman"/>
          <w:noProof/>
          <w:sz w:val="24"/>
          <w:szCs w:val="24"/>
        </w:rPr>
        <w:t>г. Северск, ул. Северная, д. 2/1, пом. 89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70:22:0010107:9334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Кравцов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Сергей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Владимирович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паспорт:, выдан 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адресу: </w:t>
      </w:r>
      <w:bookmarkStart w:id="0" w:name="_GoBack"/>
      <w:bookmarkEnd w:id="0"/>
    </w:p>
    <w:p w14:paraId="01BD2195" w14:textId="34B6879D" w:rsidR="00A15AE2" w:rsidRPr="004171FD" w:rsidRDefault="00A15AE2" w:rsidP="00A15A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Кравцов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Серге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я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Владимирович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9F698D">
        <w:rPr>
          <w:rFonts w:ascii="Times New Roman" w:hAnsi="Times New Roman"/>
          <w:noProof/>
          <w:sz w:val="24"/>
          <w:szCs w:val="24"/>
        </w:rPr>
        <w:t>Постановлением Главы Администрации г.Северска от21.07.1994 № 1252</w:t>
      </w:r>
      <w:r w:rsidRPr="004171FD">
        <w:rPr>
          <w:rFonts w:ascii="Times New Roman" w:hAnsi="Times New Roman"/>
          <w:sz w:val="24"/>
          <w:szCs w:val="24"/>
        </w:rPr>
        <w:fldChar w:fldCharType="end"/>
      </w:r>
    </w:p>
    <w:p w14:paraId="4FBDEFA0" w14:textId="77777777" w:rsidR="00A15AE2" w:rsidRPr="004171FD" w:rsidRDefault="00A15AE2" w:rsidP="00A15A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449EA432" w14:textId="77777777" w:rsidR="00A15AE2" w:rsidRPr="004171FD" w:rsidRDefault="00A15AE2" w:rsidP="00A15AE2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40BA5B" w14:textId="77777777" w:rsidR="00F33223" w:rsidRDefault="00F33223">
      <w:r>
        <w:separator/>
      </w:r>
    </w:p>
  </w:endnote>
  <w:endnote w:type="continuationSeparator" w:id="0">
    <w:p w14:paraId="763F7B54" w14:textId="77777777" w:rsidR="00F33223" w:rsidRDefault="00F332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0336674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0336674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B05CBF" w14:textId="77777777" w:rsidR="00F33223" w:rsidRDefault="00F33223">
      <w:r>
        <w:separator/>
      </w:r>
    </w:p>
  </w:footnote>
  <w:footnote w:type="continuationSeparator" w:id="0">
    <w:p w14:paraId="56FCA533" w14:textId="77777777" w:rsidR="00F33223" w:rsidRDefault="00F332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2DE7BAC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BA7130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BA7130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15AE2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A7130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33223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A15A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1BE157-9DD7-4A81-91D2-183ABD2A6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3</Pages>
  <Words>157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2024-11-29T06:33:00Z</dcterms:modified>
</cp:coreProperties>
</file>