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A9A51D5" w14:textId="49F55838" w:rsidR="0033438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33438F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08252897" w:rsidR="009B201E" w:rsidRPr="00A237B9" w:rsidRDefault="0033438F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Северск, проезд Центральный, д. 2, строение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17, пом. 91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953148" w14:textId="77777777" w:rsidR="0033438F" w:rsidRPr="004171FD" w:rsidRDefault="0033438F" w:rsidP="0033438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79095C8" w14:textId="77777777" w:rsidR="0033438F" w:rsidRPr="004171FD" w:rsidRDefault="0033438F" w:rsidP="0033438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0CF18F7" w14:textId="77777777" w:rsidR="0033438F" w:rsidRPr="004171FD" w:rsidRDefault="0033438F" w:rsidP="0033438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3FD6039" w14:textId="77777777" w:rsidR="0033438F" w:rsidRPr="004171FD" w:rsidRDefault="0033438F" w:rsidP="0033438F">
      <w:pPr>
        <w:jc w:val="center"/>
        <w:rPr>
          <w:rFonts w:ascii="Times New Roman" w:hAnsi="Times New Roman"/>
          <w:sz w:val="24"/>
          <w:szCs w:val="24"/>
        </w:rPr>
      </w:pPr>
    </w:p>
    <w:p w14:paraId="4A612FCB" w14:textId="7CFBB80F" w:rsidR="0033438F" w:rsidRPr="004171FD" w:rsidRDefault="0033438F" w:rsidP="003343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33438F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66CC9">
        <w:rPr>
          <w:rFonts w:ascii="Times New Roman" w:hAnsi="Times New Roman"/>
          <w:noProof/>
          <w:sz w:val="24"/>
          <w:szCs w:val="24"/>
        </w:rPr>
        <w:t xml:space="preserve"> 17, пом. 91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70:22:0010802:7074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Дворников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Геннадий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Данилович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E44379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0D734FDC" w14:textId="6DB7D04B" w:rsidR="0033438F" w:rsidRPr="004171FD" w:rsidRDefault="0033438F" w:rsidP="003343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Дворников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Геннади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Данилович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66CC9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066CC9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1BCB6345" w14:textId="77777777" w:rsidR="0033438F" w:rsidRPr="004171FD" w:rsidRDefault="0033438F" w:rsidP="003343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AC1852" w14:textId="77777777" w:rsidR="0033438F" w:rsidRPr="004171FD" w:rsidRDefault="0033438F" w:rsidP="0033438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81B94" w14:textId="77777777" w:rsidR="00EE3DD6" w:rsidRDefault="00EE3DD6">
      <w:r>
        <w:separator/>
      </w:r>
    </w:p>
  </w:endnote>
  <w:endnote w:type="continuationSeparator" w:id="0">
    <w:p w14:paraId="2BF3A4A0" w14:textId="77777777" w:rsidR="00EE3DD6" w:rsidRDefault="00EE3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EAA51" w14:textId="77777777" w:rsidR="00EE3DD6" w:rsidRDefault="00EE3DD6">
      <w:r>
        <w:separator/>
      </w:r>
    </w:p>
  </w:footnote>
  <w:footnote w:type="continuationSeparator" w:id="0">
    <w:p w14:paraId="686F3485" w14:textId="77777777" w:rsidR="00EE3DD6" w:rsidRDefault="00EE3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2969E1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44379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4437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15A9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3438F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44379"/>
    <w:rsid w:val="00E752D8"/>
    <w:rsid w:val="00EB508A"/>
    <w:rsid w:val="00EC3493"/>
    <w:rsid w:val="00ED3802"/>
    <w:rsid w:val="00EE3DD6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95D0F-5929-4824-9491-4BCE73AEF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171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2024-12-04T07:36:00Z</dcterms:modified>
</cp:coreProperties>
</file>