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B8891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</w:p>
    <w:p w14:paraId="3A12DE78" w14:textId="77777777" w:rsidR="00161FAC" w:rsidRPr="00161FAC" w:rsidRDefault="00004C1C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постановлением</w:t>
      </w:r>
    </w:p>
    <w:p w14:paraId="00ED797D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15A665C" w14:textId="54E973F7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>т _</w:t>
      </w:r>
      <w:r w:rsidR="00D61D19">
        <w:rPr>
          <w:rFonts w:ascii="Times New Roman" w:hAnsi="Times New Roman"/>
          <w:sz w:val="24"/>
          <w:szCs w:val="24"/>
        </w:rPr>
        <w:t>19.03.2026</w:t>
      </w:r>
      <w:r w:rsidR="00072C1A">
        <w:rPr>
          <w:rFonts w:ascii="Times New Roman" w:hAnsi="Times New Roman"/>
          <w:sz w:val="24"/>
          <w:szCs w:val="24"/>
        </w:rPr>
        <w:t>_</w:t>
      </w:r>
      <w:r w:rsidR="00615955">
        <w:rPr>
          <w:rFonts w:ascii="Times New Roman" w:hAnsi="Times New Roman"/>
          <w:sz w:val="24"/>
          <w:szCs w:val="24"/>
        </w:rPr>
        <w:t>_</w:t>
      </w:r>
      <w:r w:rsidR="00161FAC" w:rsidRPr="00161FAC">
        <w:rPr>
          <w:rFonts w:ascii="Times New Roman" w:hAnsi="Times New Roman"/>
          <w:sz w:val="24"/>
          <w:szCs w:val="24"/>
        </w:rPr>
        <w:t>_№_</w:t>
      </w:r>
      <w:r w:rsidR="00D61D19">
        <w:rPr>
          <w:rFonts w:ascii="Times New Roman" w:hAnsi="Times New Roman"/>
          <w:sz w:val="24"/>
          <w:szCs w:val="24"/>
        </w:rPr>
        <w:t>495-па</w:t>
      </w:r>
      <w:r w:rsidR="00072C1A">
        <w:rPr>
          <w:rFonts w:ascii="Times New Roman" w:hAnsi="Times New Roman"/>
          <w:sz w:val="24"/>
          <w:szCs w:val="24"/>
        </w:rPr>
        <w:t>___</w:t>
      </w:r>
    </w:p>
    <w:p w14:paraId="7415A8DE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7DFC42FF" w14:textId="77777777" w:rsidR="00161FAC" w:rsidRP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СОСТАВ</w:t>
      </w:r>
    </w:p>
    <w:p w14:paraId="51A319E9" w14:textId="77777777" w:rsidR="00161FAC" w:rsidRDefault="00584879" w:rsidP="00584879">
      <w:pPr>
        <w:jc w:val="center"/>
        <w:rPr>
          <w:rFonts w:ascii="Times New Roman" w:hAnsi="Times New Roman"/>
          <w:sz w:val="24"/>
          <w:szCs w:val="24"/>
        </w:rPr>
      </w:pPr>
      <w:r w:rsidRPr="003B2504">
        <w:rPr>
          <w:rFonts w:ascii="Times New Roman" w:hAnsi="Times New Roman"/>
          <w:sz w:val="24"/>
          <w:szCs w:val="24"/>
        </w:rPr>
        <w:t>орг</w:t>
      </w:r>
      <w:r>
        <w:rPr>
          <w:rFonts w:ascii="Times New Roman" w:hAnsi="Times New Roman"/>
          <w:sz w:val="24"/>
          <w:szCs w:val="24"/>
        </w:rPr>
        <w:t xml:space="preserve">анизационного комитета </w:t>
      </w:r>
      <w:r w:rsidRPr="00890DFA">
        <w:rPr>
          <w:rFonts w:ascii="Times New Roman" w:hAnsi="Times New Roman"/>
          <w:sz w:val="24"/>
          <w:szCs w:val="24"/>
        </w:rPr>
        <w:t>муниципальной выставк</w:t>
      </w:r>
      <w:r>
        <w:rPr>
          <w:rFonts w:ascii="Times New Roman" w:hAnsi="Times New Roman"/>
          <w:sz w:val="24"/>
          <w:szCs w:val="24"/>
        </w:rPr>
        <w:t>и</w:t>
      </w:r>
      <w:r w:rsidRPr="00890DFA">
        <w:rPr>
          <w:rFonts w:ascii="Times New Roman" w:hAnsi="Times New Roman"/>
          <w:sz w:val="24"/>
          <w:szCs w:val="24"/>
        </w:rPr>
        <w:t>-конкурс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br/>
      </w:r>
      <w:r w:rsidRPr="00890DFA">
        <w:rPr>
          <w:rFonts w:ascii="Times New Roman" w:hAnsi="Times New Roman"/>
          <w:sz w:val="24"/>
          <w:szCs w:val="24"/>
        </w:rPr>
        <w:t>технического творче</w:t>
      </w:r>
      <w:r>
        <w:rPr>
          <w:rFonts w:ascii="Times New Roman" w:hAnsi="Times New Roman"/>
          <w:sz w:val="24"/>
          <w:szCs w:val="24"/>
        </w:rPr>
        <w:t>ства «Мир моделирования»</w:t>
      </w:r>
    </w:p>
    <w:p w14:paraId="7925E16C" w14:textId="77777777" w:rsidR="00663AB2" w:rsidRPr="00161FAC" w:rsidRDefault="00663AB2" w:rsidP="00584879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91"/>
      </w:tblGrid>
      <w:tr w:rsidR="006A581B" w14:paraId="3EC8B3A5" w14:textId="77777777" w:rsidTr="00E72AB9">
        <w:tc>
          <w:tcPr>
            <w:tcW w:w="9781" w:type="dxa"/>
            <w:gridSpan w:val="3"/>
          </w:tcPr>
          <w:p w14:paraId="3D45EE03" w14:textId="77777777" w:rsidR="006A581B" w:rsidRDefault="006A581B" w:rsidP="00161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="00240DEF">
              <w:rPr>
                <w:rFonts w:ascii="Times New Roman" w:hAnsi="Times New Roman"/>
                <w:sz w:val="24"/>
                <w:szCs w:val="24"/>
              </w:rPr>
              <w:t xml:space="preserve"> оргкомитета</w:t>
            </w:r>
          </w:p>
        </w:tc>
      </w:tr>
      <w:tr w:rsidR="006A581B" w14:paraId="26A5E26E" w14:textId="77777777" w:rsidTr="00E72AB9">
        <w:tc>
          <w:tcPr>
            <w:tcW w:w="2966" w:type="dxa"/>
          </w:tcPr>
          <w:p w14:paraId="34A09084" w14:textId="77777777" w:rsidR="00E9736D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</w:t>
            </w:r>
          </w:p>
          <w:p w14:paraId="0ED4EE0D" w14:textId="77777777" w:rsidR="006A581B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19BD10E3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053D95BB" w14:textId="77777777" w:rsidR="006A581B" w:rsidRDefault="00E9736D" w:rsidP="00E9736D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6A581B" w14:paraId="3911D09E" w14:textId="77777777" w:rsidTr="00E72AB9">
        <w:tc>
          <w:tcPr>
            <w:tcW w:w="9781" w:type="dxa"/>
            <w:gridSpan w:val="3"/>
            <w:tcMar>
              <w:left w:w="108" w:type="dxa"/>
            </w:tcMar>
          </w:tcPr>
          <w:p w14:paraId="44EC51FB" w14:textId="77777777" w:rsidR="006A581B" w:rsidRDefault="006A581B" w:rsidP="00786F30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 w:rsidR="00786F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0DEF">
              <w:rPr>
                <w:rFonts w:ascii="Times New Roman" w:hAnsi="Times New Roman"/>
                <w:sz w:val="24"/>
                <w:szCs w:val="24"/>
              </w:rPr>
              <w:t>оргкомитета</w:t>
            </w:r>
          </w:p>
        </w:tc>
      </w:tr>
      <w:tr w:rsidR="006A581B" w14:paraId="758B9992" w14:textId="77777777" w:rsidTr="00E72AB9">
        <w:tc>
          <w:tcPr>
            <w:tcW w:w="2966" w:type="dxa"/>
          </w:tcPr>
          <w:p w14:paraId="7B7D0D58" w14:textId="77777777" w:rsidR="00E9736D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</w:p>
          <w:p w14:paraId="0775E1E8" w14:textId="77777777" w:rsidR="006A581B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424" w:type="dxa"/>
          </w:tcPr>
          <w:p w14:paraId="50683B5A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49B9BCC4" w14:textId="77777777" w:rsidR="006A581B" w:rsidRDefault="00E9736D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6A581B" w14:paraId="5596445F" w14:textId="77777777" w:rsidTr="00E72AB9">
        <w:tc>
          <w:tcPr>
            <w:tcW w:w="2966" w:type="dxa"/>
          </w:tcPr>
          <w:p w14:paraId="078F653D" w14:textId="77777777" w:rsidR="006A581B" w:rsidRDefault="006A581B" w:rsidP="00240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240DEF">
              <w:rPr>
                <w:rFonts w:ascii="Times New Roman" w:hAnsi="Times New Roman"/>
                <w:sz w:val="24"/>
                <w:szCs w:val="24"/>
              </w:rPr>
              <w:t>оргкомитета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815" w:type="dxa"/>
            <w:gridSpan w:val="2"/>
            <w:tcMar>
              <w:left w:w="0" w:type="dxa"/>
            </w:tcMar>
          </w:tcPr>
          <w:p w14:paraId="232B778E" w14:textId="77777777" w:rsidR="006A581B" w:rsidRDefault="006A581B" w:rsidP="00FD3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3BC" w14:paraId="3E037929" w14:textId="77777777" w:rsidTr="00E72AB9">
        <w:tc>
          <w:tcPr>
            <w:tcW w:w="2966" w:type="dxa"/>
          </w:tcPr>
          <w:p w14:paraId="4E526FAD" w14:textId="4B931A10" w:rsidR="00FC43BC" w:rsidRDefault="00230A82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Григорьева</w:t>
            </w:r>
          </w:p>
          <w:p w14:paraId="5B27D08D" w14:textId="31E64C3B" w:rsidR="00230A82" w:rsidRDefault="00230A82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Геннадьевна</w:t>
            </w:r>
          </w:p>
        </w:tc>
        <w:tc>
          <w:tcPr>
            <w:tcW w:w="424" w:type="dxa"/>
          </w:tcPr>
          <w:p w14:paraId="2178A0A5" w14:textId="6B074B79" w:rsidR="00FC43BC" w:rsidRDefault="00230A82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2BB79CB4" w14:textId="1BE5EF51" w:rsidR="00FC43BC" w:rsidRDefault="00230A82" w:rsidP="00A52B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30A82">
              <w:rPr>
                <w:rFonts w:ascii="Times New Roman" w:hAnsi="Times New Roman"/>
                <w:sz w:val="24"/>
                <w:szCs w:val="24"/>
              </w:rPr>
              <w:t>аместитель директора</w:t>
            </w:r>
            <w:r w:rsidR="00A52B97">
              <w:rPr>
                <w:rFonts w:ascii="Times New Roman" w:hAnsi="Times New Roman"/>
                <w:sz w:val="24"/>
                <w:szCs w:val="24"/>
              </w:rPr>
              <w:t>-</w:t>
            </w:r>
            <w:r w:rsidRPr="00230A82">
              <w:rPr>
                <w:rFonts w:ascii="Times New Roman" w:hAnsi="Times New Roman"/>
                <w:sz w:val="24"/>
                <w:szCs w:val="24"/>
              </w:rPr>
              <w:t>руководитель IT-куб</w:t>
            </w:r>
            <w:r w:rsidR="00A6743F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0A82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230A82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230A82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230A82">
              <w:rPr>
                <w:rFonts w:ascii="Times New Roman" w:hAnsi="Times New Roman"/>
                <w:sz w:val="24"/>
                <w:szCs w:val="24"/>
              </w:rPr>
              <w:t xml:space="preserve"> дополнительного образования «Центр «Поиск»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230A82" w14:paraId="4DC27DCE" w14:textId="77777777" w:rsidTr="00E72AB9">
        <w:tc>
          <w:tcPr>
            <w:tcW w:w="2966" w:type="dxa"/>
          </w:tcPr>
          <w:p w14:paraId="452052A9" w14:textId="77777777" w:rsidR="00230A82" w:rsidRDefault="00230A82" w:rsidP="00230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Колодникова</w:t>
            </w:r>
          </w:p>
          <w:p w14:paraId="4DB3B1F6" w14:textId="040FF6A3" w:rsidR="00230A82" w:rsidRDefault="00230A82" w:rsidP="00230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424" w:type="dxa"/>
          </w:tcPr>
          <w:p w14:paraId="01BF081B" w14:textId="73758B80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18A6B034" w14:textId="7F75A7DB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230A82" w14:paraId="64C6E734" w14:textId="77777777" w:rsidTr="00E72AB9">
        <w:tc>
          <w:tcPr>
            <w:tcW w:w="2966" w:type="dxa"/>
          </w:tcPr>
          <w:p w14:paraId="264BF695" w14:textId="77777777" w:rsidR="00230A82" w:rsidRDefault="00230A82" w:rsidP="00230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Михайлова</w:t>
            </w:r>
          </w:p>
          <w:p w14:paraId="4B3F800E" w14:textId="77777777" w:rsidR="00230A82" w:rsidRDefault="00230A82" w:rsidP="00230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Евгения Евгеньевна</w:t>
            </w:r>
          </w:p>
        </w:tc>
        <w:tc>
          <w:tcPr>
            <w:tcW w:w="424" w:type="dxa"/>
          </w:tcPr>
          <w:p w14:paraId="5E206F54" w14:textId="77777777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1D5BC5FB" w14:textId="77777777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230A82" w14:paraId="6EA05189" w14:textId="77777777" w:rsidTr="00E72AB9">
        <w:tc>
          <w:tcPr>
            <w:tcW w:w="2966" w:type="dxa"/>
          </w:tcPr>
          <w:p w14:paraId="3DA0987F" w14:textId="77777777" w:rsidR="00230A82" w:rsidRDefault="00230A82" w:rsidP="00230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</w:p>
          <w:p w14:paraId="55071B79" w14:textId="77777777" w:rsidR="00230A82" w:rsidRPr="00A6743F" w:rsidRDefault="00230A82" w:rsidP="00230A8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</w:tc>
        <w:tc>
          <w:tcPr>
            <w:tcW w:w="424" w:type="dxa"/>
          </w:tcPr>
          <w:p w14:paraId="0CB5DAE9" w14:textId="77777777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379BC9FA" w14:textId="77777777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230A82" w14:paraId="1DE54ED0" w14:textId="77777777" w:rsidTr="00E72AB9">
        <w:tc>
          <w:tcPr>
            <w:tcW w:w="2966" w:type="dxa"/>
          </w:tcPr>
          <w:p w14:paraId="1764ED2F" w14:textId="77777777" w:rsidR="00230A82" w:rsidRDefault="00230A82" w:rsidP="00230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Троценко</w:t>
            </w:r>
          </w:p>
          <w:p w14:paraId="15EBD3A8" w14:textId="77777777" w:rsidR="00230A82" w:rsidRDefault="00230A82" w:rsidP="00230A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Вячеслав Петрович</w:t>
            </w:r>
          </w:p>
        </w:tc>
        <w:tc>
          <w:tcPr>
            <w:tcW w:w="424" w:type="dxa"/>
          </w:tcPr>
          <w:p w14:paraId="1323949F" w14:textId="77777777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57096144" w14:textId="77777777" w:rsidR="00230A82" w:rsidRDefault="00230A82" w:rsidP="00230A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Муниципального автономного учреждения ЗАТО Северск «Ресурсный центр образования» (по согласованию)</w:t>
            </w:r>
          </w:p>
        </w:tc>
      </w:tr>
    </w:tbl>
    <w:p w14:paraId="010D44A1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12295" w14:textId="77777777" w:rsidR="00871405" w:rsidRDefault="00871405">
      <w:r>
        <w:separator/>
      </w:r>
    </w:p>
  </w:endnote>
  <w:endnote w:type="continuationSeparator" w:id="0">
    <w:p w14:paraId="10EE24A9" w14:textId="77777777" w:rsidR="00871405" w:rsidRDefault="00871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23DF" w14:textId="77777777" w:rsidR="003944F9" w:rsidRDefault="003944F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B2100" w14:textId="77777777" w:rsidR="003944F9" w:rsidRDefault="003944F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632BC" w14:textId="6DA3879A" w:rsidR="003944F9" w:rsidRPr="003944F9" w:rsidRDefault="003944F9" w:rsidP="003944F9">
    <w:pPr>
      <w:pStyle w:val="a7"/>
      <w:rPr>
        <w:sz w:val="16"/>
      </w:rPr>
    </w:pPr>
    <w:r w:rsidRPr="006C57C6">
      <w:t>Внутренний номер: 0371355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30EF8" w14:textId="77777777" w:rsidR="00871405" w:rsidRDefault="00871405">
      <w:r>
        <w:separator/>
      </w:r>
    </w:p>
  </w:footnote>
  <w:footnote w:type="continuationSeparator" w:id="0">
    <w:p w14:paraId="03DB17D5" w14:textId="77777777" w:rsidR="00871405" w:rsidRDefault="00871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783E9" w14:textId="77777777" w:rsidR="003944F9" w:rsidRDefault="003944F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8E4C" w14:textId="77777777" w:rsidR="00B45246" w:rsidRPr="006750D3" w:rsidRDefault="00B45246">
    <w:pPr>
      <w:pStyle w:val="a5"/>
      <w:jc w:val="center"/>
      <w:rPr>
        <w:sz w:val="24"/>
        <w:szCs w:val="24"/>
      </w:rPr>
    </w:pPr>
  </w:p>
  <w:p w14:paraId="5F3BD073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3C7F7" w14:textId="77777777" w:rsidR="003944F9" w:rsidRDefault="003944F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39145">
    <w:abstractNumId w:val="1"/>
  </w:num>
  <w:num w:numId="2" w16cid:durableId="706561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EE"/>
    <w:rsid w:val="00004C1C"/>
    <w:rsid w:val="00021BA3"/>
    <w:rsid w:val="000224BC"/>
    <w:rsid w:val="00033B76"/>
    <w:rsid w:val="00047008"/>
    <w:rsid w:val="00052F3F"/>
    <w:rsid w:val="00054096"/>
    <w:rsid w:val="00070A52"/>
    <w:rsid w:val="00072C1A"/>
    <w:rsid w:val="00076DD0"/>
    <w:rsid w:val="00083BF1"/>
    <w:rsid w:val="00095472"/>
    <w:rsid w:val="000A079B"/>
    <w:rsid w:val="000A7369"/>
    <w:rsid w:val="000B0A18"/>
    <w:rsid w:val="000B2121"/>
    <w:rsid w:val="000C11D1"/>
    <w:rsid w:val="000C5609"/>
    <w:rsid w:val="000E56A5"/>
    <w:rsid w:val="00103417"/>
    <w:rsid w:val="00123B5E"/>
    <w:rsid w:val="00147D59"/>
    <w:rsid w:val="00153F92"/>
    <w:rsid w:val="00154589"/>
    <w:rsid w:val="00161FAC"/>
    <w:rsid w:val="00165569"/>
    <w:rsid w:val="00181EB0"/>
    <w:rsid w:val="001A0964"/>
    <w:rsid w:val="001A54D5"/>
    <w:rsid w:val="001C133A"/>
    <w:rsid w:val="001D21E1"/>
    <w:rsid w:val="001F1104"/>
    <w:rsid w:val="001F4E17"/>
    <w:rsid w:val="00221F40"/>
    <w:rsid w:val="00227E36"/>
    <w:rsid w:val="00230A82"/>
    <w:rsid w:val="00233261"/>
    <w:rsid w:val="00240DEF"/>
    <w:rsid w:val="002533E4"/>
    <w:rsid w:val="002562C9"/>
    <w:rsid w:val="0025653C"/>
    <w:rsid w:val="00262963"/>
    <w:rsid w:val="0026428D"/>
    <w:rsid w:val="00264933"/>
    <w:rsid w:val="002833F6"/>
    <w:rsid w:val="0029489B"/>
    <w:rsid w:val="002A1ACE"/>
    <w:rsid w:val="002A5F8D"/>
    <w:rsid w:val="002C2626"/>
    <w:rsid w:val="002C45FC"/>
    <w:rsid w:val="002C7FEB"/>
    <w:rsid w:val="002D05B6"/>
    <w:rsid w:val="002D7AC4"/>
    <w:rsid w:val="002E194E"/>
    <w:rsid w:val="002F4638"/>
    <w:rsid w:val="0030675B"/>
    <w:rsid w:val="003131B8"/>
    <w:rsid w:val="00320694"/>
    <w:rsid w:val="00320DF4"/>
    <w:rsid w:val="003339EE"/>
    <w:rsid w:val="00353E5E"/>
    <w:rsid w:val="0036652C"/>
    <w:rsid w:val="0037055F"/>
    <w:rsid w:val="003832F3"/>
    <w:rsid w:val="003944F9"/>
    <w:rsid w:val="003978E6"/>
    <w:rsid w:val="003E54E8"/>
    <w:rsid w:val="003E7843"/>
    <w:rsid w:val="00420CDA"/>
    <w:rsid w:val="004222E4"/>
    <w:rsid w:val="004311EB"/>
    <w:rsid w:val="004338F8"/>
    <w:rsid w:val="00453C84"/>
    <w:rsid w:val="004579AF"/>
    <w:rsid w:val="00461CD6"/>
    <w:rsid w:val="00463B78"/>
    <w:rsid w:val="004677A0"/>
    <w:rsid w:val="00473746"/>
    <w:rsid w:val="00476411"/>
    <w:rsid w:val="004841DD"/>
    <w:rsid w:val="00487E71"/>
    <w:rsid w:val="004971C8"/>
    <w:rsid w:val="004A15FA"/>
    <w:rsid w:val="004B24F4"/>
    <w:rsid w:val="004C686A"/>
    <w:rsid w:val="004C6894"/>
    <w:rsid w:val="004C6EB5"/>
    <w:rsid w:val="005044C8"/>
    <w:rsid w:val="005142C8"/>
    <w:rsid w:val="005164BB"/>
    <w:rsid w:val="005171DB"/>
    <w:rsid w:val="00533002"/>
    <w:rsid w:val="00535AE2"/>
    <w:rsid w:val="005451D9"/>
    <w:rsid w:val="005643D7"/>
    <w:rsid w:val="005759FB"/>
    <w:rsid w:val="00576B1E"/>
    <w:rsid w:val="00577B18"/>
    <w:rsid w:val="00584879"/>
    <w:rsid w:val="005856FD"/>
    <w:rsid w:val="00591E60"/>
    <w:rsid w:val="005B131D"/>
    <w:rsid w:val="005C43FF"/>
    <w:rsid w:val="005C7280"/>
    <w:rsid w:val="005D0A2B"/>
    <w:rsid w:val="005E0667"/>
    <w:rsid w:val="00615955"/>
    <w:rsid w:val="00616A82"/>
    <w:rsid w:val="0063711C"/>
    <w:rsid w:val="00644B4D"/>
    <w:rsid w:val="00644D1B"/>
    <w:rsid w:val="00654BD7"/>
    <w:rsid w:val="00663AB2"/>
    <w:rsid w:val="006750D3"/>
    <w:rsid w:val="00684048"/>
    <w:rsid w:val="00684A78"/>
    <w:rsid w:val="0069132A"/>
    <w:rsid w:val="006A1B2A"/>
    <w:rsid w:val="006A581B"/>
    <w:rsid w:val="006C10D5"/>
    <w:rsid w:val="006E3F1C"/>
    <w:rsid w:val="006E4A80"/>
    <w:rsid w:val="006F411C"/>
    <w:rsid w:val="00704634"/>
    <w:rsid w:val="007301B7"/>
    <w:rsid w:val="007464B5"/>
    <w:rsid w:val="0075650D"/>
    <w:rsid w:val="007800CC"/>
    <w:rsid w:val="00782D1D"/>
    <w:rsid w:val="00786F30"/>
    <w:rsid w:val="00794317"/>
    <w:rsid w:val="007963A4"/>
    <w:rsid w:val="007B54AA"/>
    <w:rsid w:val="007B5FC6"/>
    <w:rsid w:val="007C0770"/>
    <w:rsid w:val="007D7D04"/>
    <w:rsid w:val="007E07F3"/>
    <w:rsid w:val="007E4680"/>
    <w:rsid w:val="007E6E49"/>
    <w:rsid w:val="0080227D"/>
    <w:rsid w:val="0080270A"/>
    <w:rsid w:val="00822D7F"/>
    <w:rsid w:val="008271D8"/>
    <w:rsid w:val="00831380"/>
    <w:rsid w:val="008353C4"/>
    <w:rsid w:val="00861EC3"/>
    <w:rsid w:val="00865391"/>
    <w:rsid w:val="008657E8"/>
    <w:rsid w:val="00871405"/>
    <w:rsid w:val="00875949"/>
    <w:rsid w:val="00875DCC"/>
    <w:rsid w:val="008768CC"/>
    <w:rsid w:val="008A1D13"/>
    <w:rsid w:val="008A71D4"/>
    <w:rsid w:val="008C4F0C"/>
    <w:rsid w:val="008D1812"/>
    <w:rsid w:val="008D33D8"/>
    <w:rsid w:val="008F1519"/>
    <w:rsid w:val="008F79D2"/>
    <w:rsid w:val="00903340"/>
    <w:rsid w:val="0090771A"/>
    <w:rsid w:val="00913360"/>
    <w:rsid w:val="00920AF0"/>
    <w:rsid w:val="00927AC9"/>
    <w:rsid w:val="00927C54"/>
    <w:rsid w:val="009319E8"/>
    <w:rsid w:val="00983248"/>
    <w:rsid w:val="009833EF"/>
    <w:rsid w:val="009B201E"/>
    <w:rsid w:val="009D22B2"/>
    <w:rsid w:val="009E5922"/>
    <w:rsid w:val="009E6B58"/>
    <w:rsid w:val="00A01B9F"/>
    <w:rsid w:val="00A10306"/>
    <w:rsid w:val="00A21B7E"/>
    <w:rsid w:val="00A25000"/>
    <w:rsid w:val="00A26517"/>
    <w:rsid w:val="00A359CF"/>
    <w:rsid w:val="00A40AEC"/>
    <w:rsid w:val="00A418AF"/>
    <w:rsid w:val="00A45DB2"/>
    <w:rsid w:val="00A47057"/>
    <w:rsid w:val="00A52B97"/>
    <w:rsid w:val="00A646D5"/>
    <w:rsid w:val="00A67170"/>
    <w:rsid w:val="00A6743F"/>
    <w:rsid w:val="00A71C0E"/>
    <w:rsid w:val="00A72BC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5389"/>
    <w:rsid w:val="00B66835"/>
    <w:rsid w:val="00B72430"/>
    <w:rsid w:val="00B9144E"/>
    <w:rsid w:val="00BA158D"/>
    <w:rsid w:val="00BA6FD4"/>
    <w:rsid w:val="00BB319E"/>
    <w:rsid w:val="00BE5975"/>
    <w:rsid w:val="00BF1EA1"/>
    <w:rsid w:val="00BF7979"/>
    <w:rsid w:val="00C06BC1"/>
    <w:rsid w:val="00C242CB"/>
    <w:rsid w:val="00C2444A"/>
    <w:rsid w:val="00C36E84"/>
    <w:rsid w:val="00C45B17"/>
    <w:rsid w:val="00C57866"/>
    <w:rsid w:val="00C72864"/>
    <w:rsid w:val="00C80D05"/>
    <w:rsid w:val="00C94651"/>
    <w:rsid w:val="00C95CEB"/>
    <w:rsid w:val="00CA0F6C"/>
    <w:rsid w:val="00CC6C7B"/>
    <w:rsid w:val="00CF4602"/>
    <w:rsid w:val="00D07D8F"/>
    <w:rsid w:val="00D1061D"/>
    <w:rsid w:val="00D3135E"/>
    <w:rsid w:val="00D4009C"/>
    <w:rsid w:val="00D460B8"/>
    <w:rsid w:val="00D556E9"/>
    <w:rsid w:val="00D57DF9"/>
    <w:rsid w:val="00D61D19"/>
    <w:rsid w:val="00D67CEE"/>
    <w:rsid w:val="00D826F4"/>
    <w:rsid w:val="00D92501"/>
    <w:rsid w:val="00DA065A"/>
    <w:rsid w:val="00DA56C8"/>
    <w:rsid w:val="00DB5E65"/>
    <w:rsid w:val="00DC326F"/>
    <w:rsid w:val="00DC4F51"/>
    <w:rsid w:val="00DC772F"/>
    <w:rsid w:val="00DD5626"/>
    <w:rsid w:val="00DD7092"/>
    <w:rsid w:val="00DF38C2"/>
    <w:rsid w:val="00E425A5"/>
    <w:rsid w:val="00E65C62"/>
    <w:rsid w:val="00E72AB9"/>
    <w:rsid w:val="00E752D8"/>
    <w:rsid w:val="00E96121"/>
    <w:rsid w:val="00E9736D"/>
    <w:rsid w:val="00EB508A"/>
    <w:rsid w:val="00EB7A54"/>
    <w:rsid w:val="00EC3493"/>
    <w:rsid w:val="00EC45C6"/>
    <w:rsid w:val="00ED1247"/>
    <w:rsid w:val="00ED3802"/>
    <w:rsid w:val="00EF15CC"/>
    <w:rsid w:val="00F00212"/>
    <w:rsid w:val="00F02713"/>
    <w:rsid w:val="00F20F7F"/>
    <w:rsid w:val="00F2656A"/>
    <w:rsid w:val="00F268F7"/>
    <w:rsid w:val="00F429C0"/>
    <w:rsid w:val="00F43D97"/>
    <w:rsid w:val="00F46DA8"/>
    <w:rsid w:val="00F5042A"/>
    <w:rsid w:val="00F5148F"/>
    <w:rsid w:val="00F537A8"/>
    <w:rsid w:val="00F808FB"/>
    <w:rsid w:val="00F93AEF"/>
    <w:rsid w:val="00FA455C"/>
    <w:rsid w:val="00FC43B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9184C"/>
  <w15:docId w15:val="{43F00B62-D0D8-420B-9DBD-7AD0DB15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E6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DB5E6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rsid w:val="00DB5E6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B5E65"/>
    <w:rPr>
      <w:rFonts w:ascii="Courier New" w:hAnsi="Courier New" w:cs="Courier New"/>
    </w:rPr>
  </w:style>
  <w:style w:type="character" w:styleId="a4">
    <w:name w:val="Hyperlink"/>
    <w:basedOn w:val="a0"/>
    <w:rsid w:val="00DB5E6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12A4C-1307-4089-9C98-800B14644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34</cp:revision>
  <cp:lastPrinted>2025-10-23T05:01:00Z</cp:lastPrinted>
  <dcterms:created xsi:type="dcterms:W3CDTF">2025-04-22T06:13:00Z</dcterms:created>
  <dcterms:modified xsi:type="dcterms:W3CDTF">2026-03-19T03:10:00Z</dcterms:modified>
</cp:coreProperties>
</file>